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096D" w14:textId="7C21DD33" w:rsidR="00A9683A" w:rsidRDefault="00A9683A" w:rsidP="00A9683A">
      <w:pPr>
        <w:pStyle w:val="Header"/>
        <w:jc w:val="center"/>
      </w:pPr>
    </w:p>
    <w:p w14:paraId="1B6B383D" w14:textId="77777777" w:rsidR="00A9683A" w:rsidRDefault="00A9683A" w:rsidP="00A9683A">
      <w:pPr>
        <w:spacing w:line="360" w:lineRule="exact"/>
        <w:jc w:val="center"/>
        <w:rPr>
          <w:rFonts w:ascii="Cambria" w:hAnsi="Cambria" w:cs="Arial"/>
          <w:b/>
          <w:color w:val="4472C4" w:themeColor="accent1"/>
          <w:sz w:val="36"/>
          <w:szCs w:val="36"/>
        </w:rPr>
      </w:pPr>
      <w:r>
        <w:rPr>
          <w:rFonts w:ascii="Cambria" w:hAnsi="Cambria" w:cs="Arial"/>
          <w:b/>
          <w:color w:val="4472C4" w:themeColor="accent1"/>
          <w:sz w:val="36"/>
          <w:szCs w:val="36"/>
        </w:rPr>
        <w:t>CITY OF LEADVILLE</w:t>
      </w:r>
    </w:p>
    <w:p w14:paraId="00DD7BFB" w14:textId="434A8098" w:rsidR="00A9683A" w:rsidRPr="002714A3" w:rsidRDefault="00A9683A" w:rsidP="00A9683A">
      <w:pPr>
        <w:spacing w:line="360" w:lineRule="exact"/>
        <w:jc w:val="center"/>
        <w:rPr>
          <w:rFonts w:ascii="Cambria" w:hAnsi="Cambria" w:cs="Arial"/>
          <w:b/>
          <w:color w:val="4472C4" w:themeColor="accent1"/>
          <w:sz w:val="36"/>
          <w:szCs w:val="36"/>
        </w:rPr>
      </w:pPr>
      <w:r w:rsidRPr="002714A3">
        <w:rPr>
          <w:rFonts w:ascii="Cambria" w:hAnsi="Cambria" w:cs="Arial"/>
          <w:b/>
          <w:sz w:val="36"/>
          <w:szCs w:val="36"/>
        </w:rPr>
        <w:t xml:space="preserve">Tuesday, </w:t>
      </w:r>
      <w:r w:rsidR="00FD1FAB">
        <w:rPr>
          <w:rFonts w:ascii="Cambria" w:hAnsi="Cambria" w:cs="Arial"/>
          <w:b/>
          <w:sz w:val="36"/>
          <w:szCs w:val="36"/>
        </w:rPr>
        <w:t>September 28th</w:t>
      </w:r>
      <w:r w:rsidRPr="002714A3">
        <w:rPr>
          <w:rFonts w:ascii="Cambria" w:hAnsi="Cambria" w:cs="Arial"/>
          <w:b/>
          <w:sz w:val="36"/>
          <w:szCs w:val="36"/>
        </w:rPr>
        <w:t>, 2021 – 6:00 P.M.</w:t>
      </w:r>
    </w:p>
    <w:p w14:paraId="4BE9EFD9" w14:textId="26837A35" w:rsidR="00A9683A" w:rsidRDefault="00FD1FAB" w:rsidP="00A9683A">
      <w:pPr>
        <w:spacing w:line="360" w:lineRule="exact"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CITY COUNCIL OPEN HOUSE</w:t>
      </w:r>
    </w:p>
    <w:p w14:paraId="68A3435A" w14:textId="77777777" w:rsidR="00A9683A" w:rsidRDefault="00A9683A" w:rsidP="00A9683A">
      <w:pPr>
        <w:spacing w:line="360" w:lineRule="exact"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800 HARRISON AVE, LEADVILLE, CO.</w:t>
      </w:r>
    </w:p>
    <w:p w14:paraId="6F8475DE" w14:textId="77777777" w:rsidR="00A9683A" w:rsidRDefault="00A9683A" w:rsidP="00A9683A">
      <w:pPr>
        <w:pStyle w:val="Header"/>
        <w:jc w:val="center"/>
      </w:pPr>
    </w:p>
    <w:p w14:paraId="30D1057C" w14:textId="2186698F" w:rsidR="00F640A0" w:rsidRDefault="00F640A0"/>
    <w:p w14:paraId="3C8C4DD8" w14:textId="6D932877" w:rsidR="00FD1FAB" w:rsidRDefault="00FD1FAB"/>
    <w:p w14:paraId="6479D8E1" w14:textId="77777777" w:rsidR="00FD1FAB" w:rsidRPr="00FD1FAB" w:rsidRDefault="00FD1FAB" w:rsidP="00FD1FA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D1FAB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> </w:t>
      </w:r>
    </w:p>
    <w:p w14:paraId="31822214" w14:textId="77777777" w:rsidR="00FD1FAB" w:rsidRPr="00FD1FAB" w:rsidRDefault="00FD1FAB" w:rsidP="00FD1FA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D1FAB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>We want to hear from YOU!</w:t>
      </w:r>
    </w:p>
    <w:p w14:paraId="68623A25" w14:textId="77777777" w:rsidR="00FD1FAB" w:rsidRPr="00FD1FAB" w:rsidRDefault="00FD1FAB" w:rsidP="00FD1FA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D1FAB">
        <w:rPr>
          <w:rFonts w:ascii="Calibri" w:eastAsia="Times New Roman" w:hAnsi="Calibri" w:cs="Calibri"/>
          <w:b/>
          <w:bCs/>
          <w:color w:val="002060"/>
          <w:sz w:val="18"/>
          <w:szCs w:val="18"/>
        </w:rPr>
        <w:t> </w:t>
      </w:r>
    </w:p>
    <w:p w14:paraId="1B5D9854" w14:textId="77777777" w:rsidR="00FD1FAB" w:rsidRPr="00FD1FAB" w:rsidRDefault="00FD1FAB" w:rsidP="00FD1FA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D1FAB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>Please join City Council for an Open House at City Hall on 9/28/21 at 6:00 p.m. to tell us what you think the City’s 2022 Budgetary Priorities should be for the next year.</w:t>
      </w:r>
    </w:p>
    <w:p w14:paraId="70A97DCB" w14:textId="77777777" w:rsidR="00FD1FAB" w:rsidRPr="00FD1FAB" w:rsidRDefault="00FD1FAB" w:rsidP="00FD1FAB">
      <w:pPr>
        <w:shd w:val="clear" w:color="auto" w:fill="FFFFFF"/>
        <w:spacing w:line="235" w:lineRule="atLeast"/>
        <w:ind w:left="1440"/>
        <w:jc w:val="center"/>
        <w:rPr>
          <w:rFonts w:ascii="Calibri" w:eastAsia="Times New Roman" w:hAnsi="Calibri" w:cs="Calibri"/>
          <w:color w:val="222222"/>
        </w:rPr>
      </w:pPr>
      <w:r w:rsidRPr="00FD1FAB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> </w:t>
      </w:r>
    </w:p>
    <w:p w14:paraId="418444A2" w14:textId="77777777" w:rsidR="00FD1FAB" w:rsidRDefault="00FD1FAB"/>
    <w:sectPr w:rsidR="00FD1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9520" w14:textId="77777777" w:rsidR="00F640A0" w:rsidRDefault="00F640A0" w:rsidP="00F640A0">
      <w:pPr>
        <w:spacing w:after="0" w:line="240" w:lineRule="auto"/>
      </w:pPr>
      <w:r>
        <w:separator/>
      </w:r>
    </w:p>
  </w:endnote>
  <w:endnote w:type="continuationSeparator" w:id="0">
    <w:p w14:paraId="5605F1D3" w14:textId="77777777" w:rsidR="00F640A0" w:rsidRDefault="00F640A0" w:rsidP="00F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87C8" w14:textId="77777777" w:rsidR="001D556C" w:rsidRDefault="001D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187B" w14:textId="77777777" w:rsidR="009A7B7D" w:rsidRPr="00B9258A" w:rsidRDefault="009A7B7D" w:rsidP="009A7B7D">
    <w:pPr>
      <w:pStyle w:val="Footer"/>
      <w:rPr>
        <w:rFonts w:ascii="Cambria" w:hAnsi="Cambria"/>
      </w:rPr>
    </w:pPr>
    <w:r w:rsidRPr="00B9258A">
      <w:rPr>
        <w:rFonts w:ascii="Cambria" w:hAnsi="Cambria" w:cs="Arial"/>
      </w:rPr>
      <w:t>* These items may not have briefs or may have additional briefs Tuesday before the Council meeting.</w:t>
    </w:r>
  </w:p>
  <w:p w14:paraId="745A0505" w14:textId="77777777" w:rsidR="00A9683A" w:rsidRDefault="00A9683A" w:rsidP="009A7B7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F15" w14:textId="77777777" w:rsidR="001D556C" w:rsidRDefault="001D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5BF0" w14:textId="77777777" w:rsidR="00F640A0" w:rsidRDefault="00F640A0" w:rsidP="00F640A0">
      <w:pPr>
        <w:spacing w:after="0" w:line="240" w:lineRule="auto"/>
      </w:pPr>
      <w:r>
        <w:separator/>
      </w:r>
    </w:p>
  </w:footnote>
  <w:footnote w:type="continuationSeparator" w:id="0">
    <w:p w14:paraId="43290C58" w14:textId="77777777" w:rsidR="00F640A0" w:rsidRDefault="00F640A0" w:rsidP="00F6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4BCD" w14:textId="77777777" w:rsidR="001D556C" w:rsidRDefault="001D5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DB01" w14:textId="09B45320" w:rsidR="00F640A0" w:rsidRDefault="00F640A0" w:rsidP="00F640A0">
    <w:pPr>
      <w:pStyle w:val="Header"/>
      <w:jc w:val="center"/>
    </w:pPr>
    <w:r>
      <w:rPr>
        <w:noProof/>
      </w:rPr>
      <w:drawing>
        <wp:inline distT="0" distB="0" distL="0" distR="0" wp14:anchorId="6D0B0F0B" wp14:editId="5C4D0843">
          <wp:extent cx="82867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Leadville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E277D" w14:textId="77777777" w:rsidR="00F640A0" w:rsidRDefault="00F64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9AF0" w14:textId="77777777" w:rsidR="001D556C" w:rsidRDefault="001D5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488"/>
    <w:multiLevelType w:val="hybridMultilevel"/>
    <w:tmpl w:val="7224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3960"/>
    <w:multiLevelType w:val="hybridMultilevel"/>
    <w:tmpl w:val="D88C0C1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9F4EFC"/>
    <w:multiLevelType w:val="hybridMultilevel"/>
    <w:tmpl w:val="DEA87AA8"/>
    <w:lvl w:ilvl="0" w:tplc="8746F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CD6"/>
    <w:multiLevelType w:val="hybridMultilevel"/>
    <w:tmpl w:val="A25E9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12944"/>
    <w:multiLevelType w:val="hybridMultilevel"/>
    <w:tmpl w:val="18E68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3D4"/>
    <w:multiLevelType w:val="hybridMultilevel"/>
    <w:tmpl w:val="17E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5D71"/>
    <w:multiLevelType w:val="hybridMultilevel"/>
    <w:tmpl w:val="565A4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2240"/>
    <w:multiLevelType w:val="hybridMultilevel"/>
    <w:tmpl w:val="8E8C1518"/>
    <w:lvl w:ilvl="0" w:tplc="8746F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07E7"/>
    <w:multiLevelType w:val="hybridMultilevel"/>
    <w:tmpl w:val="CE9CB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D6C97"/>
    <w:multiLevelType w:val="hybridMultilevel"/>
    <w:tmpl w:val="2A52E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1186"/>
    <w:multiLevelType w:val="hybridMultilevel"/>
    <w:tmpl w:val="66A40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0EE6"/>
    <w:multiLevelType w:val="hybridMultilevel"/>
    <w:tmpl w:val="76EC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0"/>
    <w:rsid w:val="0018559E"/>
    <w:rsid w:val="001D556C"/>
    <w:rsid w:val="00210264"/>
    <w:rsid w:val="00233265"/>
    <w:rsid w:val="002444A6"/>
    <w:rsid w:val="002714A3"/>
    <w:rsid w:val="002B2F1A"/>
    <w:rsid w:val="002B60A5"/>
    <w:rsid w:val="003848A0"/>
    <w:rsid w:val="0039543F"/>
    <w:rsid w:val="003F3F53"/>
    <w:rsid w:val="00406F1E"/>
    <w:rsid w:val="005426BE"/>
    <w:rsid w:val="00580C28"/>
    <w:rsid w:val="00607A48"/>
    <w:rsid w:val="006474D3"/>
    <w:rsid w:val="006A6C9C"/>
    <w:rsid w:val="006B03D4"/>
    <w:rsid w:val="006E2B7A"/>
    <w:rsid w:val="00710554"/>
    <w:rsid w:val="007F60C0"/>
    <w:rsid w:val="007F7B40"/>
    <w:rsid w:val="008153B8"/>
    <w:rsid w:val="008C502E"/>
    <w:rsid w:val="009A1483"/>
    <w:rsid w:val="009A7B7D"/>
    <w:rsid w:val="009C6402"/>
    <w:rsid w:val="00A423A9"/>
    <w:rsid w:val="00A9683A"/>
    <w:rsid w:val="00AD50EC"/>
    <w:rsid w:val="00B8134E"/>
    <w:rsid w:val="00BC2049"/>
    <w:rsid w:val="00D93991"/>
    <w:rsid w:val="00DE54D9"/>
    <w:rsid w:val="00DE7BC1"/>
    <w:rsid w:val="00E033B3"/>
    <w:rsid w:val="00E33295"/>
    <w:rsid w:val="00E41860"/>
    <w:rsid w:val="00EC6EC3"/>
    <w:rsid w:val="00EE6621"/>
    <w:rsid w:val="00EF0806"/>
    <w:rsid w:val="00F02088"/>
    <w:rsid w:val="00F04BF7"/>
    <w:rsid w:val="00F25377"/>
    <w:rsid w:val="00F640A0"/>
    <w:rsid w:val="00FC2B68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7D4075B7"/>
  <w15:chartTrackingRefBased/>
  <w15:docId w15:val="{98E1FEDB-F8BF-4BCA-B47C-C6C0777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A0"/>
  </w:style>
  <w:style w:type="paragraph" w:styleId="Footer">
    <w:name w:val="footer"/>
    <w:basedOn w:val="Normal"/>
    <w:link w:val="FooterChar"/>
    <w:uiPriority w:val="99"/>
    <w:unhideWhenUsed/>
    <w:rsid w:val="00F6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A0"/>
  </w:style>
  <w:style w:type="table" w:styleId="TableGrid">
    <w:name w:val="Table Grid"/>
    <w:basedOn w:val="TableNormal"/>
    <w:uiPriority w:val="39"/>
    <w:rsid w:val="00F6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2</cp:revision>
  <cp:lastPrinted>2021-09-24T16:52:00Z</cp:lastPrinted>
  <dcterms:created xsi:type="dcterms:W3CDTF">2021-09-24T17:45:00Z</dcterms:created>
  <dcterms:modified xsi:type="dcterms:W3CDTF">2021-09-24T17:45:00Z</dcterms:modified>
</cp:coreProperties>
</file>